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D2CFE" w14:textId="77777777" w:rsidR="008377C9" w:rsidRPr="005D3A36" w:rsidRDefault="008377C9">
      <w:pPr>
        <w:jc w:val="center"/>
        <w:rPr>
          <w:rFonts w:ascii="Courier New" w:hAnsi="Courier New" w:cs="Courier New"/>
          <w:sz w:val="20"/>
          <w:szCs w:val="20"/>
        </w:rPr>
      </w:pPr>
    </w:p>
    <w:p w14:paraId="110D2CFF" w14:textId="77777777" w:rsidR="008377C9" w:rsidRPr="005D3A36" w:rsidRDefault="00672EE0">
      <w:pPr>
        <w:jc w:val="center"/>
        <w:rPr>
          <w:rFonts w:ascii="Courier New" w:hAnsi="Courier New" w:cs="Courier New"/>
          <w:sz w:val="20"/>
          <w:szCs w:val="20"/>
        </w:rPr>
      </w:pPr>
      <w:hyperlink r:id="rId4">
        <w:r w:rsidR="005D3A36" w:rsidRPr="005D3A36">
          <w:rPr>
            <w:rFonts w:ascii="Courier New" w:hAnsi="Courier New" w:cs="Courier New"/>
            <w:color w:val="1155CC"/>
            <w:sz w:val="20"/>
            <w:szCs w:val="20"/>
            <w:u w:val="single"/>
          </w:rPr>
          <w:t>ht</w:t>
        </w:r>
        <w:r w:rsidR="005D3A36" w:rsidRPr="005D3A36">
          <w:rPr>
            <w:rFonts w:ascii="Courier New" w:hAnsi="Courier New" w:cs="Courier New"/>
            <w:color w:val="1155CC"/>
            <w:sz w:val="20"/>
            <w:szCs w:val="20"/>
            <w:u w:val="single"/>
          </w:rPr>
          <w:t>t</w:t>
        </w:r>
        <w:r w:rsidR="005D3A36" w:rsidRPr="005D3A36">
          <w:rPr>
            <w:rFonts w:ascii="Courier New" w:hAnsi="Courier New" w:cs="Courier New"/>
            <w:color w:val="1155CC"/>
            <w:sz w:val="20"/>
            <w:szCs w:val="20"/>
            <w:u w:val="single"/>
          </w:rPr>
          <w:t>ps://drive.google.com/drive/folders/12XjrmIRRQDsuBY2NCvjpB4twDhn15AZe?usp=sharing</w:t>
        </w:r>
      </w:hyperlink>
    </w:p>
    <w:p w14:paraId="110D2D00" w14:textId="77777777" w:rsidR="008377C9" w:rsidRPr="005D3A36" w:rsidRDefault="008377C9">
      <w:pPr>
        <w:jc w:val="center"/>
        <w:rPr>
          <w:rFonts w:ascii="Courier New" w:hAnsi="Courier New" w:cs="Courier New"/>
          <w:sz w:val="20"/>
          <w:szCs w:val="20"/>
        </w:rPr>
      </w:pPr>
    </w:p>
    <w:p w14:paraId="110D2D01" w14:textId="77777777" w:rsidR="008377C9" w:rsidRPr="005D3A36" w:rsidRDefault="008377C9">
      <w:pPr>
        <w:jc w:val="center"/>
        <w:rPr>
          <w:rFonts w:ascii="Courier New" w:hAnsi="Courier New" w:cs="Courier New"/>
          <w:sz w:val="20"/>
          <w:szCs w:val="20"/>
        </w:rPr>
      </w:pPr>
    </w:p>
    <w:p w14:paraId="160C1B53" w14:textId="06908114" w:rsidR="0034665E" w:rsidRDefault="00086ED7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traitement</w:t>
      </w:r>
      <w:proofErr w:type="gramEnd"/>
    </w:p>
    <w:p w14:paraId="09E1CF31" w14:textId="77777777" w:rsidR="00672EE0" w:rsidRPr="005D3A36" w:rsidRDefault="00672EE0" w:rsidP="00672EE0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traitres</w:t>
      </w:r>
      <w:bookmarkStart w:id="0" w:name="_GoBack"/>
      <w:bookmarkEnd w:id="0"/>
      <w:proofErr w:type="gramEnd"/>
    </w:p>
    <w:p w14:paraId="110D2D06" w14:textId="51B35856" w:rsidR="008377C9" w:rsidRPr="005D3A36" w:rsidRDefault="00363068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seuil</w:t>
      </w:r>
      <w:proofErr w:type="gramEnd"/>
    </w:p>
    <w:p w14:paraId="69BB6619" w14:textId="3FE8CD84" w:rsidR="00363068" w:rsidRDefault="00363068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extermination</w:t>
      </w:r>
      <w:proofErr w:type="gramEnd"/>
    </w:p>
    <w:p w14:paraId="110D2D09" w14:textId="5D498D37" w:rsidR="008377C9" w:rsidRPr="005D3A36" w:rsidRDefault="005D3A3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49FDB9" wp14:editId="702B85B5">
                <wp:simplePos x="0" y="0"/>
                <wp:positionH relativeFrom="column">
                  <wp:posOffset>-1042035</wp:posOffset>
                </wp:positionH>
                <wp:positionV relativeFrom="paragraph">
                  <wp:posOffset>198119</wp:posOffset>
                </wp:positionV>
                <wp:extent cx="8580264" cy="1850542"/>
                <wp:effectExtent l="2107565" t="0" r="208089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71327">
                          <a:off x="0" y="0"/>
                          <a:ext cx="8580264" cy="1850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C7729E" w14:textId="77777777" w:rsidR="005D3A36" w:rsidRPr="001E0AE2" w:rsidRDefault="005D3A36" w:rsidP="005D3A36">
                            <w:pPr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E0AE2"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  <w:t>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9FDB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82.05pt;margin-top:15.6pt;width:675.6pt;height:145.7pt;rotation:-374502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" filled="f" stroked="f" strokeweight=".5pt">
                <v:textbox>
                  <w:txbxContent>
                    <w:p w14:paraId="25C7729E" w14:textId="77777777" w:rsidR="005D3A36" w:rsidRPr="001E0AE2" w:rsidRDefault="005D3A36" w:rsidP="005D3A36">
                      <w:pPr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</w:pPr>
                      <w:r w:rsidRPr="001E0AE2"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  <w:t>SENSIBLE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363068">
        <w:rPr>
          <w:rFonts w:ascii="Courier New" w:hAnsi="Courier New" w:cs="Courier New"/>
          <w:sz w:val="20"/>
          <w:szCs w:val="20"/>
        </w:rPr>
        <w:t>chime</w:t>
      </w:r>
      <w:r w:rsidRPr="005D3A36">
        <w:rPr>
          <w:rFonts w:ascii="Courier New" w:hAnsi="Courier New" w:cs="Courier New"/>
          <w:sz w:val="20"/>
          <w:szCs w:val="20"/>
        </w:rPr>
        <w:t>re</w:t>
      </w:r>
      <w:proofErr w:type="spellEnd"/>
      <w:proofErr w:type="gramEnd"/>
    </w:p>
    <w:p w14:paraId="110D2D0A" w14:textId="39FDEF07" w:rsidR="008377C9" w:rsidRPr="005D3A36" w:rsidRDefault="00363068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</w:t>
      </w:r>
      <w:r w:rsidR="005D3A36" w:rsidRPr="005D3A36">
        <w:rPr>
          <w:rFonts w:ascii="Courier New" w:hAnsi="Courier New" w:cs="Courier New"/>
          <w:sz w:val="20"/>
          <w:szCs w:val="20"/>
        </w:rPr>
        <w:t>ispute</w:t>
      </w:r>
      <w:proofErr w:type="gramEnd"/>
    </w:p>
    <w:p w14:paraId="110D2D0B" w14:textId="17FA6266" w:rsidR="008377C9" w:rsidRPr="005D3A36" w:rsidRDefault="00363068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n</w:t>
      </w:r>
      <w:r w:rsidR="005D3A36" w:rsidRPr="005D3A36">
        <w:rPr>
          <w:rFonts w:ascii="Courier New" w:hAnsi="Courier New" w:cs="Courier New"/>
          <w:sz w:val="20"/>
          <w:szCs w:val="20"/>
        </w:rPr>
        <w:t>oyade</w:t>
      </w:r>
      <w:proofErr w:type="gramEnd"/>
    </w:p>
    <w:p w14:paraId="110D2D10" w14:textId="6D5D8DCE" w:rsidR="008377C9" w:rsidRPr="005D3A36" w:rsidRDefault="00363068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</w:t>
      </w:r>
      <w:r w:rsidR="005D3A36" w:rsidRPr="005D3A36">
        <w:rPr>
          <w:rFonts w:ascii="Courier New" w:hAnsi="Courier New" w:cs="Courier New"/>
          <w:sz w:val="20"/>
          <w:szCs w:val="20"/>
        </w:rPr>
        <w:t>ortelle</w:t>
      </w:r>
      <w:proofErr w:type="gramEnd"/>
    </w:p>
    <w:p w14:paraId="110D2D11" w14:textId="06461CA9" w:rsidR="008377C9" w:rsidRPr="005D3A36" w:rsidRDefault="00BF0FFC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ronde</w:t>
      </w:r>
      <w:proofErr w:type="gramEnd"/>
    </w:p>
    <w:p w14:paraId="110D2D12" w14:textId="2EE39D94" w:rsidR="008377C9" w:rsidRPr="005D3A36" w:rsidRDefault="00363068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vegetarien</w:t>
      </w:r>
      <w:proofErr w:type="spellEnd"/>
      <w:proofErr w:type="gramEnd"/>
    </w:p>
    <w:sectPr w:rsidR="008377C9" w:rsidRPr="005D3A36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op Secret">
    <w:panose1 w:val="02000500000000000000"/>
    <w:charset w:val="00"/>
    <w:family w:val="auto"/>
    <w:pitch w:val="variable"/>
    <w:sig w:usb0="A00000AF" w:usb1="0000004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77C9"/>
    <w:rsid w:val="00086ED7"/>
    <w:rsid w:val="00104F88"/>
    <w:rsid w:val="0034665E"/>
    <w:rsid w:val="00363068"/>
    <w:rsid w:val="005D3A36"/>
    <w:rsid w:val="00672EE0"/>
    <w:rsid w:val="008377C9"/>
    <w:rsid w:val="00BF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D2CFE"/>
  <w15:docId w15:val="{72012E70-0745-4FAA-B6A0-244BA18E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2XjrmIRRQDsuBY2NCvjpB4twDhn15AZe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hadrien.reiner@gmail.com</cp:lastModifiedBy>
  <cp:revision>7</cp:revision>
  <cp:lastPrinted>2019-01-23T13:56:00Z</cp:lastPrinted>
  <dcterms:created xsi:type="dcterms:W3CDTF">2018-05-01T12:40:00Z</dcterms:created>
  <dcterms:modified xsi:type="dcterms:W3CDTF">2019-01-23T13:56:00Z</dcterms:modified>
</cp:coreProperties>
</file>